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EA7" w:rsidRDefault="00146EA7">
      <w:bookmarkStart w:id="0" w:name="_GoBack"/>
      <w:bookmarkEnd w:id="0"/>
      <w:r>
        <w:rPr>
          <w:b/>
          <w:sz w:val="28"/>
          <w:szCs w:val="28"/>
        </w:rPr>
        <w:t>RELAZIONE</w:t>
      </w:r>
    </w:p>
    <w:p w:rsidR="00146EA7" w:rsidRDefault="00146EA7"/>
    <w:p w:rsidR="00617118" w:rsidRDefault="005E5B95" w:rsidP="005E5B95">
      <w:pPr>
        <w:spacing w:line="360" w:lineRule="auto"/>
        <w:jc w:val="both"/>
      </w:pPr>
      <w:r w:rsidRPr="0020437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44DF" w:rsidRDefault="000244DF" w:rsidP="005E5B95">
      <w:pPr>
        <w:spacing w:line="360" w:lineRule="auto"/>
        <w:jc w:val="both"/>
      </w:pPr>
      <w:r w:rsidRPr="0020437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44DF" w:rsidRDefault="000244DF" w:rsidP="005E5B95">
      <w:pPr>
        <w:spacing w:line="360" w:lineRule="auto"/>
        <w:jc w:val="both"/>
      </w:pPr>
      <w:r w:rsidRPr="0020437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4A21" w:rsidRPr="00204371" w:rsidRDefault="000244DF" w:rsidP="000244DF">
      <w:pPr>
        <w:spacing w:line="360" w:lineRule="auto"/>
        <w:jc w:val="both"/>
      </w:pPr>
      <w:r w:rsidRPr="0020437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</w:t>
      </w:r>
    </w:p>
    <w:sectPr w:rsidR="00924A21" w:rsidRPr="00204371" w:rsidSect="000244DF">
      <w:footerReference w:type="first" r:id="rId7"/>
      <w:type w:val="continuous"/>
      <w:pgSz w:w="11907" w:h="16840" w:code="9"/>
      <w:pgMar w:top="709" w:right="1134" w:bottom="709" w:left="1134" w:header="709" w:footer="454" w:gutter="0"/>
      <w:cols w:space="19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56E" w:rsidRDefault="00F5456E">
      <w:r>
        <w:separator/>
      </w:r>
    </w:p>
  </w:endnote>
  <w:endnote w:type="continuationSeparator" w:id="0">
    <w:p w:rsidR="00F5456E" w:rsidRDefault="00F5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 Dingbat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957" w:rsidRDefault="00210957" w:rsidP="00BB4B5E">
    <w:pPr>
      <w:pStyle w:val="Pidipagina"/>
      <w:jc w:val="right"/>
    </w:pPr>
    <w:r>
      <w:t>Data 04/07/2006 – revisione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56E" w:rsidRDefault="00F5456E">
      <w:r>
        <w:separator/>
      </w:r>
    </w:p>
  </w:footnote>
  <w:footnote w:type="continuationSeparator" w:id="0">
    <w:p w:rsidR="00F5456E" w:rsidRDefault="00F5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5A3"/>
    <w:multiLevelType w:val="hybridMultilevel"/>
    <w:tmpl w:val="7590AD5C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42D7"/>
    <w:multiLevelType w:val="hybridMultilevel"/>
    <w:tmpl w:val="B6347E54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17FE"/>
    <w:multiLevelType w:val="hybridMultilevel"/>
    <w:tmpl w:val="4E4E81EC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74629"/>
    <w:multiLevelType w:val="hybridMultilevel"/>
    <w:tmpl w:val="B282D882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E64AE"/>
    <w:multiLevelType w:val="hybridMultilevel"/>
    <w:tmpl w:val="778E0E4A"/>
    <w:lvl w:ilvl="0" w:tplc="31445DC6">
      <w:start w:val="1"/>
      <w:numFmt w:val="bullet"/>
      <w:pStyle w:val="LG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834DA"/>
    <w:multiLevelType w:val="singleLevel"/>
    <w:tmpl w:val="959E794C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 w15:restartNumberingAfterBreak="0">
    <w:nsid w:val="16E75350"/>
    <w:multiLevelType w:val="hybridMultilevel"/>
    <w:tmpl w:val="E11C6D7E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23F19"/>
    <w:multiLevelType w:val="hybridMultilevel"/>
    <w:tmpl w:val="D728CDEE"/>
    <w:lvl w:ilvl="0" w:tplc="7DA6E3C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F586E"/>
    <w:multiLevelType w:val="hybridMultilevel"/>
    <w:tmpl w:val="B9B4D532"/>
    <w:lvl w:ilvl="0" w:tplc="7D360664">
      <w:numFmt w:val="bullet"/>
      <w:lvlText w:val=""/>
      <w:lvlJc w:val="left"/>
      <w:pPr>
        <w:tabs>
          <w:tab w:val="num" w:pos="113"/>
        </w:tabs>
        <w:ind w:left="0" w:firstLine="0"/>
      </w:pPr>
      <w:rPr>
        <w:rFonts w:ascii="Monotype Sorts" w:hAnsi="Monotype Sort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63C64"/>
    <w:multiLevelType w:val="singleLevel"/>
    <w:tmpl w:val="07A6CAF6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1F454B32"/>
    <w:multiLevelType w:val="hybridMultilevel"/>
    <w:tmpl w:val="F80C74B2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A2EEE"/>
    <w:multiLevelType w:val="hybridMultilevel"/>
    <w:tmpl w:val="36D8628A"/>
    <w:lvl w:ilvl="0" w:tplc="3DB25550">
      <w:start w:val="1"/>
      <w:numFmt w:val="bullet"/>
      <w:lvlText w:val="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C0093C"/>
    <w:multiLevelType w:val="hybridMultilevel"/>
    <w:tmpl w:val="F778666A"/>
    <w:lvl w:ilvl="0" w:tplc="0410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6312F05"/>
    <w:multiLevelType w:val="hybridMultilevel"/>
    <w:tmpl w:val="1036594A"/>
    <w:lvl w:ilvl="0" w:tplc="20908B1A">
      <w:start w:val="1"/>
      <w:numFmt w:val="lowerLetter"/>
      <w:lvlText w:val="%1)"/>
      <w:lvlJc w:val="left"/>
      <w:pPr>
        <w:tabs>
          <w:tab w:val="num" w:pos="855"/>
        </w:tabs>
        <w:ind w:left="85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409A0DF7"/>
    <w:multiLevelType w:val="hybridMultilevel"/>
    <w:tmpl w:val="03C62B18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D457F"/>
    <w:multiLevelType w:val="hybridMultilevel"/>
    <w:tmpl w:val="D7CC6178"/>
    <w:lvl w:ilvl="0" w:tplc="31B8F03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01708"/>
    <w:multiLevelType w:val="hybridMultilevel"/>
    <w:tmpl w:val="8486AAF0"/>
    <w:lvl w:ilvl="0" w:tplc="3DB25550">
      <w:start w:val="1"/>
      <w:numFmt w:val="bullet"/>
      <w:lvlText w:val="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C6CC9"/>
    <w:multiLevelType w:val="hybridMultilevel"/>
    <w:tmpl w:val="60FAB770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709D9"/>
    <w:multiLevelType w:val="hybridMultilevel"/>
    <w:tmpl w:val="08DE7B54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25EAA"/>
    <w:multiLevelType w:val="hybridMultilevel"/>
    <w:tmpl w:val="BD9EFEF8"/>
    <w:lvl w:ilvl="0" w:tplc="3F8C42C4">
      <w:numFmt w:val="bullet"/>
      <w:lvlText w:val=""/>
      <w:lvlJc w:val="left"/>
      <w:pPr>
        <w:tabs>
          <w:tab w:val="num" w:pos="350"/>
        </w:tabs>
        <w:ind w:left="350" w:hanging="170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6B94721"/>
    <w:multiLevelType w:val="singleLevel"/>
    <w:tmpl w:val="959E794C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1" w15:restartNumberingAfterBreak="0">
    <w:nsid w:val="58BC6090"/>
    <w:multiLevelType w:val="hybridMultilevel"/>
    <w:tmpl w:val="C2F60188"/>
    <w:lvl w:ilvl="0" w:tplc="31B8F03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DB25550">
      <w:start w:val="1"/>
      <w:numFmt w:val="bullet"/>
      <w:lvlText w:val="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01CAD"/>
    <w:multiLevelType w:val="hybridMultilevel"/>
    <w:tmpl w:val="C06EE318"/>
    <w:lvl w:ilvl="0" w:tplc="31B8F03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C0532"/>
    <w:multiLevelType w:val="hybridMultilevel"/>
    <w:tmpl w:val="0D862AF2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A1AD4"/>
    <w:multiLevelType w:val="hybridMultilevel"/>
    <w:tmpl w:val="CB1CAEFC"/>
    <w:lvl w:ilvl="0" w:tplc="D358557A">
      <w:numFmt w:val="bullet"/>
      <w:pStyle w:val="Mio"/>
      <w:lvlText w:val=""/>
      <w:lvlJc w:val="left"/>
      <w:pPr>
        <w:tabs>
          <w:tab w:val="num" w:pos="113"/>
        </w:tabs>
        <w:ind w:left="0" w:firstLine="0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C08CE"/>
    <w:multiLevelType w:val="hybridMultilevel"/>
    <w:tmpl w:val="006C9FC4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2"/>
  </w:num>
  <w:num w:numId="4">
    <w:abstractNumId w:val="21"/>
  </w:num>
  <w:num w:numId="5">
    <w:abstractNumId w:val="11"/>
  </w:num>
  <w:num w:numId="6">
    <w:abstractNumId w:val="9"/>
  </w:num>
  <w:num w:numId="7">
    <w:abstractNumId w:val="5"/>
  </w:num>
  <w:num w:numId="8">
    <w:abstractNumId w:val="20"/>
  </w:num>
  <w:num w:numId="9">
    <w:abstractNumId w:val="12"/>
  </w:num>
  <w:num w:numId="10">
    <w:abstractNumId w:val="13"/>
  </w:num>
  <w:num w:numId="11">
    <w:abstractNumId w:val="19"/>
  </w:num>
  <w:num w:numId="12">
    <w:abstractNumId w:val="16"/>
  </w:num>
  <w:num w:numId="13">
    <w:abstractNumId w:val="24"/>
  </w:num>
  <w:num w:numId="14">
    <w:abstractNumId w:val="0"/>
  </w:num>
  <w:num w:numId="15">
    <w:abstractNumId w:val="2"/>
  </w:num>
  <w:num w:numId="16">
    <w:abstractNumId w:val="17"/>
  </w:num>
  <w:num w:numId="17">
    <w:abstractNumId w:val="23"/>
  </w:num>
  <w:num w:numId="18">
    <w:abstractNumId w:val="1"/>
  </w:num>
  <w:num w:numId="19">
    <w:abstractNumId w:val="14"/>
  </w:num>
  <w:num w:numId="20">
    <w:abstractNumId w:val="18"/>
  </w:num>
  <w:num w:numId="21">
    <w:abstractNumId w:val="25"/>
  </w:num>
  <w:num w:numId="22">
    <w:abstractNumId w:val="3"/>
  </w:num>
  <w:num w:numId="23">
    <w:abstractNumId w:val="24"/>
  </w:num>
  <w:num w:numId="24">
    <w:abstractNumId w:val="10"/>
  </w:num>
  <w:num w:numId="25">
    <w:abstractNumId w:val="6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B2"/>
    <w:rsid w:val="000244DF"/>
    <w:rsid w:val="00067EC0"/>
    <w:rsid w:val="0007193D"/>
    <w:rsid w:val="00093FA0"/>
    <w:rsid w:val="000F0DC0"/>
    <w:rsid w:val="000F12EA"/>
    <w:rsid w:val="00130694"/>
    <w:rsid w:val="00133D15"/>
    <w:rsid w:val="0014353D"/>
    <w:rsid w:val="00146EA7"/>
    <w:rsid w:val="00151F21"/>
    <w:rsid w:val="001530B2"/>
    <w:rsid w:val="0017425D"/>
    <w:rsid w:val="001A6CEA"/>
    <w:rsid w:val="001C5AD8"/>
    <w:rsid w:val="001F6433"/>
    <w:rsid w:val="00204371"/>
    <w:rsid w:val="00210957"/>
    <w:rsid w:val="002150F6"/>
    <w:rsid w:val="0022792C"/>
    <w:rsid w:val="00281C60"/>
    <w:rsid w:val="0028729F"/>
    <w:rsid w:val="00291E02"/>
    <w:rsid w:val="00310676"/>
    <w:rsid w:val="00312760"/>
    <w:rsid w:val="003173A0"/>
    <w:rsid w:val="00325B96"/>
    <w:rsid w:val="0033573A"/>
    <w:rsid w:val="00362BB7"/>
    <w:rsid w:val="00496A4B"/>
    <w:rsid w:val="004A6510"/>
    <w:rsid w:val="004B13AC"/>
    <w:rsid w:val="005A305F"/>
    <w:rsid w:val="005E5B95"/>
    <w:rsid w:val="005E67ED"/>
    <w:rsid w:val="00617118"/>
    <w:rsid w:val="00627053"/>
    <w:rsid w:val="00664D1D"/>
    <w:rsid w:val="006A7EB7"/>
    <w:rsid w:val="006F0709"/>
    <w:rsid w:val="006F592E"/>
    <w:rsid w:val="00705DC3"/>
    <w:rsid w:val="00716D33"/>
    <w:rsid w:val="00734229"/>
    <w:rsid w:val="00795929"/>
    <w:rsid w:val="007E7007"/>
    <w:rsid w:val="00813B9E"/>
    <w:rsid w:val="00822F6E"/>
    <w:rsid w:val="00830DE2"/>
    <w:rsid w:val="008F7F5E"/>
    <w:rsid w:val="00916188"/>
    <w:rsid w:val="00924A21"/>
    <w:rsid w:val="0095130E"/>
    <w:rsid w:val="009768A0"/>
    <w:rsid w:val="009A0D38"/>
    <w:rsid w:val="009A294D"/>
    <w:rsid w:val="009D3D2A"/>
    <w:rsid w:val="00A13544"/>
    <w:rsid w:val="00A647BF"/>
    <w:rsid w:val="00AF768D"/>
    <w:rsid w:val="00B22EE7"/>
    <w:rsid w:val="00B3744C"/>
    <w:rsid w:val="00B5576A"/>
    <w:rsid w:val="00B74577"/>
    <w:rsid w:val="00B76089"/>
    <w:rsid w:val="00B76143"/>
    <w:rsid w:val="00BA777B"/>
    <w:rsid w:val="00BB4B5E"/>
    <w:rsid w:val="00BF34C5"/>
    <w:rsid w:val="00C06889"/>
    <w:rsid w:val="00C35272"/>
    <w:rsid w:val="00C814E7"/>
    <w:rsid w:val="00CC6053"/>
    <w:rsid w:val="00CF3CC7"/>
    <w:rsid w:val="00D11E1A"/>
    <w:rsid w:val="00D21E6A"/>
    <w:rsid w:val="00D33C14"/>
    <w:rsid w:val="00D542B6"/>
    <w:rsid w:val="00D6197B"/>
    <w:rsid w:val="00D9317D"/>
    <w:rsid w:val="00DC0614"/>
    <w:rsid w:val="00DD7F51"/>
    <w:rsid w:val="00DF40DB"/>
    <w:rsid w:val="00E15E58"/>
    <w:rsid w:val="00EB27C1"/>
    <w:rsid w:val="00F10FE3"/>
    <w:rsid w:val="00F24966"/>
    <w:rsid w:val="00F53F74"/>
    <w:rsid w:val="00F5456E"/>
    <w:rsid w:val="00F651A5"/>
    <w:rsid w:val="00F6521F"/>
    <w:rsid w:val="00FB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B5AC8-AE98-4EE1-AD3F-B4890511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6">
    <w:name w:val="heading 6"/>
    <w:basedOn w:val="Normale"/>
    <w:next w:val="Normale"/>
    <w:qFormat/>
    <w:rsid w:val="00DD7F51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DD7F51"/>
    <w:pPr>
      <w:keepNext/>
      <w:widowControl w:val="0"/>
      <w:spacing w:after="144"/>
      <w:ind w:right="144"/>
      <w:outlineLvl w:val="7"/>
    </w:pPr>
    <w:rPr>
      <w:snapToGrid w:val="0"/>
      <w:color w:val="00FF00"/>
      <w:sz w:val="52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LG">
    <w:name w:val="LG"/>
    <w:autoRedefine/>
    <w:rsid w:val="001F6433"/>
    <w:pPr>
      <w:numPr>
        <w:numId w:val="1"/>
      </w:numPr>
      <w:jc w:val="both"/>
    </w:pPr>
    <w:rPr>
      <w:rFonts w:ascii="Palatino Linotype" w:eastAsia="Batang" w:hAnsi="Palatino Linotype"/>
      <w:sz w:val="22"/>
      <w:szCs w:val="22"/>
    </w:rPr>
  </w:style>
  <w:style w:type="table" w:styleId="Grigliatabella">
    <w:name w:val="Table Grid"/>
    <w:basedOn w:val="Tabellanormale"/>
    <w:rsid w:val="006A7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B5576A"/>
    <w:pPr>
      <w:spacing w:before="160" w:line="360" w:lineRule="auto"/>
      <w:jc w:val="both"/>
    </w:pPr>
    <w:rPr>
      <w:szCs w:val="20"/>
    </w:rPr>
  </w:style>
  <w:style w:type="paragraph" w:styleId="Corpotesto">
    <w:name w:val="Body Text"/>
    <w:basedOn w:val="Normale"/>
    <w:rsid w:val="00B5576A"/>
    <w:pPr>
      <w:spacing w:after="120"/>
    </w:pPr>
  </w:style>
  <w:style w:type="paragraph" w:styleId="Intestazione">
    <w:name w:val="header"/>
    <w:basedOn w:val="Normale"/>
    <w:rsid w:val="004B13A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B13AC"/>
    <w:pPr>
      <w:tabs>
        <w:tab w:val="center" w:pos="4819"/>
        <w:tab w:val="right" w:pos="9638"/>
      </w:tabs>
    </w:pPr>
  </w:style>
  <w:style w:type="paragraph" w:customStyle="1" w:styleId="Mio">
    <w:name w:val="Mio"/>
    <w:basedOn w:val="Normale"/>
    <w:rsid w:val="0033573A"/>
    <w:pPr>
      <w:numPr>
        <w:numId w:val="13"/>
      </w:numPr>
    </w:pPr>
    <w:rPr>
      <w:szCs w:val="20"/>
    </w:rPr>
  </w:style>
  <w:style w:type="paragraph" w:styleId="Corpodeltesto2">
    <w:name w:val="Body Text 2"/>
    <w:basedOn w:val="Normale"/>
    <w:rsid w:val="00617118"/>
    <w:pPr>
      <w:spacing w:after="120" w:line="480" w:lineRule="auto"/>
    </w:pPr>
  </w:style>
  <w:style w:type="paragraph" w:styleId="Rientrocorpodeltesto">
    <w:name w:val="Body Text Indent"/>
    <w:basedOn w:val="Normale"/>
    <w:rsid w:val="00617118"/>
    <w:pPr>
      <w:spacing w:after="120"/>
      <w:ind w:left="283"/>
    </w:pPr>
  </w:style>
  <w:style w:type="paragraph" w:styleId="Testofumetto">
    <w:name w:val="Balloon Text"/>
    <w:basedOn w:val="Normale"/>
    <w:semiHidden/>
    <w:rsid w:val="00B22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AMM. PROV. FO-CE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user525</dc:creator>
  <cp:keywords/>
  <dc:description/>
  <cp:lastModifiedBy>lorenza montaletti</cp:lastModifiedBy>
  <cp:revision>2</cp:revision>
  <cp:lastPrinted>2007-01-17T11:29:00Z</cp:lastPrinted>
  <dcterms:created xsi:type="dcterms:W3CDTF">2026-03-05T16:42:00Z</dcterms:created>
  <dcterms:modified xsi:type="dcterms:W3CDTF">2026-03-05T16:42:00Z</dcterms:modified>
</cp:coreProperties>
</file>